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4" w:rsidRPr="001A6694" w:rsidRDefault="001A66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6694">
        <w:rPr>
          <w:rFonts w:ascii="Times New Roman" w:hAnsi="Times New Roman" w:cs="Times New Roman"/>
          <w:b/>
          <w:i/>
          <w:sz w:val="32"/>
          <w:szCs w:val="32"/>
        </w:rPr>
        <w:t xml:space="preserve">Мифы сладкой жизни </w:t>
      </w:r>
    </w:p>
    <w:p w:rsidR="00EC1AA4" w:rsidRDefault="001A6694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областной акции «Вместе против наркотиков» 28.02.2022  в районной детской библиотеке состоялась встреча учащихся 10 класса ГУО «Средняя школа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сиповичи» с </w:t>
      </w:r>
      <w:r w:rsidRPr="001A6694">
        <w:rPr>
          <w:rFonts w:ascii="Times New Roman" w:hAnsi="Times New Roman" w:cs="Times New Roman"/>
          <w:sz w:val="28"/>
          <w:szCs w:val="28"/>
        </w:rPr>
        <w:t>оперуполномоченны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694">
        <w:rPr>
          <w:rFonts w:ascii="Times New Roman" w:hAnsi="Times New Roman" w:cs="Times New Roman"/>
          <w:sz w:val="28"/>
          <w:szCs w:val="28"/>
        </w:rPr>
        <w:t xml:space="preserve"> наркоконтроля </w:t>
      </w:r>
      <w:r>
        <w:rPr>
          <w:rFonts w:ascii="Times New Roman" w:hAnsi="Times New Roman" w:cs="Times New Roman"/>
          <w:sz w:val="28"/>
          <w:szCs w:val="28"/>
        </w:rPr>
        <w:t xml:space="preserve">районного отдела внутренних дел </w:t>
      </w:r>
      <w:r w:rsidRPr="001A6694">
        <w:rPr>
          <w:rFonts w:ascii="Times New Roman" w:hAnsi="Times New Roman" w:cs="Times New Roman"/>
          <w:sz w:val="28"/>
          <w:szCs w:val="28"/>
        </w:rPr>
        <w:t>Зюликов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A6694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инструктором-валеологом УЗ «Осиповичский райЦГЭ» Пересыпкиной Т.В.</w:t>
      </w:r>
      <w:r w:rsidR="00EC1AA4" w:rsidRPr="00EC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A4" w:rsidRDefault="00EC1AA4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3230880</wp:posOffset>
            </wp:positionV>
            <wp:extent cx="5924550" cy="4448175"/>
            <wp:effectExtent l="19050" t="0" r="0" b="0"/>
            <wp:wrapSquare wrapText="bothSides"/>
            <wp:docPr id="4" name="Рисунок 2" descr="D:\ФОТО мероприятий\2022\16461254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\2022\1646125402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процессе беседы сотрудник РОВД рассказал учащимся о случаях задержания подростков, пожелавших заработать деньги, распространяя наркотики. Объяснил ребятам, какими способами наркодилеры вовлекают молодежь в данное преступление. Какие сроки отбывания наказания в тюрьме грозят тем, кто связался с наркотиками.</w:t>
      </w:r>
    </w:p>
    <w:p w:rsidR="00B07E9A" w:rsidRPr="002B07FF" w:rsidRDefault="00B07E9A" w:rsidP="001A66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E0019" w:rsidRDefault="00EC1AA4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существующей проблеме наркомания, формировании паталогической зависимости от наркотиков, разрушении личности и организма в целом</w:t>
      </w:r>
      <w:r w:rsidRPr="0038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рассказала подросткам инструктор-валеолог УЗ «Осиповичский райЦГЭ» Татьяна Пересыпкина. </w:t>
      </w: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-235585</wp:posOffset>
            </wp:positionV>
            <wp:extent cx="5924550" cy="4448175"/>
            <wp:effectExtent l="19050" t="0" r="0" b="0"/>
            <wp:wrapSquare wrapText="bothSides"/>
            <wp:docPr id="5" name="Рисунок 3" descr="D:\ФОТО мероприятий\2022\164612342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\2022\1646123427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AA4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5241290</wp:posOffset>
            </wp:positionV>
            <wp:extent cx="5924550" cy="4448175"/>
            <wp:effectExtent l="19050" t="0" r="0" b="0"/>
            <wp:wrapSquare wrapText="bothSides"/>
            <wp:docPr id="11" name="Рисунок 8" descr="D:\ФОТО мероприятий\2022\164612145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\2022\1646121458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A4">
        <w:rPr>
          <w:rFonts w:ascii="Times New Roman" w:hAnsi="Times New Roman" w:cs="Times New Roman"/>
          <w:sz w:val="28"/>
          <w:szCs w:val="28"/>
        </w:rPr>
        <w:t>Просмотр видеоролика «Выбор за тобой» способствовал закреплению полученной информации.</w:t>
      </w:r>
    </w:p>
    <w:p w:rsidR="00EC1AA4" w:rsidRPr="00EC1AA4" w:rsidRDefault="00EC1AA4" w:rsidP="00EC1AA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EC1AA4" w:rsidRDefault="006E0019" w:rsidP="00EC1A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840740</wp:posOffset>
            </wp:positionV>
            <wp:extent cx="5924550" cy="4448175"/>
            <wp:effectExtent l="19050" t="0" r="0" b="0"/>
            <wp:wrapSquare wrapText="bothSides"/>
            <wp:docPr id="6" name="Рисунок 1" descr="D:\ФОТО мероприятий\2022\164612145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\2022\1646121458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A4" w:rsidRPr="00EC1AA4">
        <w:rPr>
          <w:rFonts w:ascii="Times New Roman" w:hAnsi="Times New Roman" w:cs="Times New Roman"/>
          <w:sz w:val="28"/>
          <w:szCs w:val="28"/>
        </w:rPr>
        <w:t>Завершилось мероприятие  раздачей информационно-образовательного материала по профилактике наркомании «Вместе против наркотиков».</w:t>
      </w:r>
    </w:p>
    <w:p w:rsidR="00EC1AA4" w:rsidRDefault="00EC1AA4" w:rsidP="00EC1A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AA4" w:rsidRPr="00EC1AA4" w:rsidRDefault="00EC1AA4" w:rsidP="00EC1AA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E0019" w:rsidRDefault="006E0019" w:rsidP="001A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1A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E9A" w:rsidRPr="001A6694" w:rsidRDefault="00EC1AA4" w:rsidP="001A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sectPr w:rsidR="00B07E9A" w:rsidRPr="001A6694" w:rsidSect="00EC1AA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94"/>
    <w:rsid w:val="001A6694"/>
    <w:rsid w:val="002B07FF"/>
    <w:rsid w:val="002C32A5"/>
    <w:rsid w:val="003A1622"/>
    <w:rsid w:val="003C4A77"/>
    <w:rsid w:val="00476302"/>
    <w:rsid w:val="004C03AD"/>
    <w:rsid w:val="005B2F6A"/>
    <w:rsid w:val="006E0019"/>
    <w:rsid w:val="00B07E9A"/>
    <w:rsid w:val="00B54DF4"/>
    <w:rsid w:val="00D97FB6"/>
    <w:rsid w:val="00EC1AA4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1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2022-03-01T10:12:00Z</dcterms:created>
  <dcterms:modified xsi:type="dcterms:W3CDTF">2022-03-01T15:13:00Z</dcterms:modified>
</cp:coreProperties>
</file>